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A92D4F" w:rsidRPr="00C1324E" w:rsidRDefault="00A92D4F" w:rsidP="00A92D4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KLASA:  </w:t>
      </w:r>
      <w:r w:rsidR="001503F5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2E0580">
        <w:rPr>
          <w:rFonts w:ascii="Times New Roman" w:hAnsi="Times New Roman" w:cs="Times New Roman"/>
          <w:noProof/>
          <w:sz w:val="24"/>
          <w:szCs w:val="24"/>
          <w:lang w:val="en-US"/>
        </w:rPr>
        <w:t>24-02/</w:t>
      </w:r>
      <w:r w:rsidR="00C114E9">
        <w:rPr>
          <w:rFonts w:ascii="Times New Roman" w:hAnsi="Times New Roman" w:cs="Times New Roman"/>
          <w:noProof/>
          <w:sz w:val="24"/>
          <w:szCs w:val="24"/>
          <w:lang w:val="en-US"/>
        </w:rPr>
        <w:t>21</w:t>
      </w:r>
    </w:p>
    <w:p w:rsidR="00A92D4F" w:rsidRPr="00C1324E" w:rsidRDefault="00A92D4F" w:rsidP="00A92D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C1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2198-1-20-24</w:t>
      </w:r>
      <w:r w:rsidRPr="00C1324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B171B4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FB3183" w:rsidRPr="002A5408" w:rsidRDefault="00FB3183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B90DFF">
        <w:rPr>
          <w:rFonts w:ascii="Times New Roman" w:hAnsi="Times New Roman" w:cs="Times New Roman"/>
          <w:sz w:val="24"/>
          <w:szCs w:val="24"/>
        </w:rPr>
        <w:t>19</w:t>
      </w:r>
      <w:r w:rsidR="00B171B4">
        <w:rPr>
          <w:rFonts w:ascii="Times New Roman" w:hAnsi="Times New Roman" w:cs="Times New Roman"/>
          <w:sz w:val="24"/>
          <w:szCs w:val="24"/>
        </w:rPr>
        <w:t>. ožujka</w:t>
      </w:r>
      <w:r w:rsidR="00A54CE1">
        <w:rPr>
          <w:rFonts w:ascii="Times New Roman" w:hAnsi="Times New Roman" w:cs="Times New Roman"/>
          <w:sz w:val="24"/>
          <w:szCs w:val="24"/>
        </w:rPr>
        <w:t xml:space="preserve"> 2024</w:t>
      </w:r>
      <w:r w:rsidR="00762F25">
        <w:rPr>
          <w:rFonts w:ascii="Times New Roman" w:hAnsi="Times New Roman" w:cs="Times New Roman"/>
          <w:sz w:val="24"/>
          <w:szCs w:val="24"/>
        </w:rPr>
        <w:t xml:space="preserve">. </w:t>
      </w:r>
      <w:r w:rsidRPr="002A5408">
        <w:rPr>
          <w:rFonts w:ascii="Times New Roman" w:hAnsi="Times New Roman" w:cs="Times New Roman"/>
          <w:sz w:val="24"/>
          <w:szCs w:val="24"/>
        </w:rPr>
        <w:t>godine</w:t>
      </w:r>
    </w:p>
    <w:p w:rsidR="002A5408" w:rsidRDefault="002A5408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B4" w:rsidRPr="00B171B4" w:rsidRDefault="00FB3183" w:rsidP="00B171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B171B4">
        <w:rPr>
          <w:rFonts w:ascii="Times New Roman" w:hAnsi="Times New Roman" w:cs="Times New Roman"/>
          <w:b/>
          <w:sz w:val="24"/>
          <w:szCs w:val="24"/>
        </w:rPr>
        <w:t xml:space="preserve">RAZGOVOR ZA NATJEČAJ </w:t>
      </w:r>
      <w:r w:rsidR="00B171B4" w:rsidRPr="00B171B4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D0134B">
        <w:rPr>
          <w:rFonts w:ascii="Times New Roman" w:hAnsi="Times New Roman" w:cs="Times New Roman"/>
          <w:b/>
          <w:sz w:val="24"/>
          <w:szCs w:val="24"/>
        </w:rPr>
        <w:t>INFORMATIKE NA NEODREĐENO</w:t>
      </w:r>
      <w:r w:rsidR="00B171B4" w:rsidRPr="00B171B4">
        <w:rPr>
          <w:rFonts w:ascii="Times New Roman" w:hAnsi="Times New Roman" w:cs="Times New Roman"/>
          <w:b/>
          <w:sz w:val="24"/>
          <w:szCs w:val="24"/>
        </w:rPr>
        <w:t>, NEPUNO RADNO VRIJEME U OŠ BENKOVAC</w:t>
      </w:r>
    </w:p>
    <w:p w:rsidR="00B171B4" w:rsidRPr="00B171B4" w:rsidRDefault="00B171B4" w:rsidP="00B171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B4" w:rsidRPr="00B171B4" w:rsidRDefault="00B171B4" w:rsidP="00B171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171B4">
        <w:rPr>
          <w:rFonts w:ascii="Times New Roman" w:hAnsi="Times New Roman" w:cs="Times New Roman"/>
          <w:sz w:val="24"/>
          <w:szCs w:val="24"/>
        </w:rPr>
        <w:t xml:space="preserve">Temeljem čl. 9. Pravilnika o načinu i postupku zapošljavanja u Osnovnoj školi Benkovac, Povjerenstvo za vrednovanje kandidata upućuje poziv na </w:t>
      </w:r>
      <w:r>
        <w:rPr>
          <w:rFonts w:ascii="Times New Roman" w:hAnsi="Times New Roman" w:cs="Times New Roman"/>
          <w:sz w:val="24"/>
          <w:szCs w:val="24"/>
        </w:rPr>
        <w:t>razgovor kandidatima</w:t>
      </w:r>
      <w:r w:rsidRPr="00B171B4">
        <w:rPr>
          <w:rFonts w:ascii="Times New Roman" w:hAnsi="Times New Roman" w:cs="Times New Roman"/>
          <w:sz w:val="24"/>
          <w:szCs w:val="24"/>
        </w:rPr>
        <w:t xml:space="preserve"> koji su se prijavili na natječaj za učitelja/</w:t>
      </w:r>
      <w:proofErr w:type="spellStart"/>
      <w:r w:rsidRPr="00B171B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D0134B">
        <w:rPr>
          <w:rFonts w:ascii="Times New Roman" w:hAnsi="Times New Roman" w:cs="Times New Roman"/>
          <w:sz w:val="24"/>
          <w:szCs w:val="24"/>
        </w:rPr>
        <w:t xml:space="preserve"> informatike</w:t>
      </w:r>
      <w:r w:rsidRPr="00B171B4">
        <w:rPr>
          <w:rFonts w:ascii="Times New Roman" w:hAnsi="Times New Roman" w:cs="Times New Roman"/>
          <w:sz w:val="24"/>
          <w:szCs w:val="24"/>
        </w:rPr>
        <w:t xml:space="preserve"> na </w:t>
      </w:r>
      <w:r w:rsidR="00D0134B">
        <w:rPr>
          <w:rFonts w:ascii="Times New Roman" w:hAnsi="Times New Roman" w:cs="Times New Roman"/>
          <w:sz w:val="24"/>
          <w:szCs w:val="24"/>
        </w:rPr>
        <w:t>ne</w:t>
      </w:r>
      <w:r w:rsidRPr="00B171B4">
        <w:rPr>
          <w:rFonts w:ascii="Times New Roman" w:hAnsi="Times New Roman" w:cs="Times New Roman"/>
          <w:sz w:val="24"/>
          <w:szCs w:val="24"/>
        </w:rPr>
        <w:t>određeno nepuno radno vrijeme (</w:t>
      </w:r>
      <w:r w:rsidR="00310F9F">
        <w:rPr>
          <w:rFonts w:ascii="Times New Roman" w:hAnsi="Times New Roman" w:cs="Times New Roman"/>
          <w:sz w:val="24"/>
          <w:szCs w:val="24"/>
        </w:rPr>
        <w:t>1</w:t>
      </w:r>
      <w:r w:rsidRPr="00B171B4">
        <w:rPr>
          <w:rFonts w:ascii="Times New Roman" w:hAnsi="Times New Roman" w:cs="Times New Roman"/>
          <w:sz w:val="24"/>
          <w:szCs w:val="24"/>
        </w:rPr>
        <w:t>4h tjedno) i imaju potpunu i pravodobnu prijavu.</w:t>
      </w: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171B4">
        <w:rPr>
          <w:rFonts w:ascii="Times New Roman" w:hAnsi="Times New Roman" w:cs="Times New Roman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testiranju smatra se da je odustao od natječaja.</w:t>
      </w: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71B4" w:rsidRPr="00B171B4" w:rsidRDefault="00C114E9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B171B4" w:rsidRPr="00B171B4">
        <w:rPr>
          <w:rFonts w:ascii="Times New Roman" w:hAnsi="Times New Roman" w:cs="Times New Roman"/>
          <w:sz w:val="24"/>
          <w:szCs w:val="24"/>
        </w:rPr>
        <w:t xml:space="preserve"> će se obaviti u prostoru škole u zgradi nižih razreda, po sljedećem rasporedu:</w:t>
      </w: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5E7B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Ponedjeljak, 25. ožujka 2024.</w:t>
      </w:r>
      <w:r w:rsidR="00B90DFF">
        <w:rPr>
          <w:rFonts w:ascii="Times New Roman" w:hAnsi="Times New Roman" w:cs="Times New Roman"/>
          <w:sz w:val="24"/>
          <w:szCs w:val="24"/>
        </w:rPr>
        <w:t xml:space="preserve"> u 12:00 sati</w:t>
      </w:r>
      <w:bookmarkStart w:id="0" w:name="_GoBack"/>
      <w:bookmarkEnd w:id="0"/>
    </w:p>
    <w:p w:rsidR="002A5408" w:rsidRPr="00762F25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92D4F" w:rsidRPr="00B171B4" w:rsidRDefault="00310F9F" w:rsidP="00B171B4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 w:rsidR="00D0134B">
        <w:rPr>
          <w:rFonts w:ascii="Times New Roman" w:hAnsi="Times New Roman" w:cs="Times New Roman"/>
          <w:b/>
          <w:sz w:val="24"/>
          <w:szCs w:val="24"/>
        </w:rPr>
        <w:t>Ž.</w:t>
      </w:r>
      <w:r w:rsidR="005A3C3B" w:rsidRPr="00B171B4">
        <w:rPr>
          <w:rFonts w:ascii="Times New Roman" w:hAnsi="Times New Roman" w:cs="Times New Roman"/>
          <w:b/>
          <w:sz w:val="24"/>
          <w:szCs w:val="24"/>
        </w:rPr>
        <w:tab/>
      </w:r>
    </w:p>
    <w:p w:rsidR="00AD3CC9" w:rsidRDefault="00AD3CC9" w:rsidP="00AD3C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CC9" w:rsidRPr="002A5408" w:rsidRDefault="00AD3CC9" w:rsidP="00AD3CC9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Izvori za pripremu (područje pripreme):</w:t>
      </w:r>
    </w:p>
    <w:p w:rsidR="00AD3CC9" w:rsidRPr="005B06DE" w:rsidRDefault="00AD3CC9" w:rsidP="00AD3C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CC9" w:rsidRPr="005B06DE" w:rsidRDefault="00AD3CC9" w:rsidP="00AD3CC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</w:t>
      </w:r>
      <w:r>
        <w:rPr>
          <w:rFonts w:ascii="Times New Roman" w:hAnsi="Times New Roman" w:cs="Times New Roman"/>
          <w:sz w:val="24"/>
          <w:szCs w:val="24"/>
        </w:rPr>
        <w:t>6/12., 94/13., 152/14., 7/17, 68/18, 98/19, 64/20, 151/22 i 156/23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AD3CC9" w:rsidRDefault="00AD3CC9" w:rsidP="00AD3CC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Pravilnik  o načinima, postupcima i elementima vrednovanja učenika u osnovnoj i srednjoj školi ( Pročišćeni tekst, </w:t>
      </w:r>
      <w:r>
        <w:rPr>
          <w:rFonts w:ascii="Times New Roman" w:hAnsi="Times New Roman" w:cs="Times New Roman"/>
          <w:sz w:val="24"/>
          <w:szCs w:val="24"/>
        </w:rPr>
        <w:t>NN 112/10, 82/</w:t>
      </w:r>
      <w:r w:rsidRPr="00F41B9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43/20 i 100/21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AD3CC9" w:rsidRPr="005226B6" w:rsidRDefault="00D0134B" w:rsidP="00AD3CC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informatike</w:t>
      </w:r>
      <w:r w:rsidR="00AD3CC9">
        <w:rPr>
          <w:rFonts w:ascii="Times New Roman" w:hAnsi="Times New Roman" w:cs="Times New Roman"/>
          <w:sz w:val="24"/>
          <w:szCs w:val="24"/>
        </w:rPr>
        <w:t>)</w:t>
      </w:r>
    </w:p>
    <w:p w:rsidR="003F58BD" w:rsidRDefault="003F58BD" w:rsidP="00A92D4F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A4" w:rsidRDefault="005A3C3B" w:rsidP="00A92D4F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p w:rsidR="003F58BD" w:rsidRDefault="003F58BD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</w:p>
    <w:p w:rsidR="00762F25" w:rsidRPr="003F58BD" w:rsidRDefault="00A92D4F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3F58BD">
        <w:rPr>
          <w:rFonts w:ascii="Times New Roman" w:hAnsi="Times New Roman" w:cs="Times New Roman"/>
          <w:b/>
          <w:sz w:val="24"/>
          <w:szCs w:val="24"/>
        </w:rPr>
        <w:t>DOSTAVITI</w:t>
      </w:r>
    </w:p>
    <w:p w:rsidR="00A92D4F" w:rsidRPr="003F58BD" w:rsidRDefault="00A92D4F" w:rsidP="00A92D4F">
      <w:pPr>
        <w:pStyle w:val="Odlomakpopisa"/>
        <w:numPr>
          <w:ilvl w:val="0"/>
          <w:numId w:val="12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3F58BD">
        <w:rPr>
          <w:rFonts w:ascii="Times New Roman" w:hAnsi="Times New Roman" w:cs="Times New Roman"/>
          <w:sz w:val="24"/>
          <w:szCs w:val="24"/>
        </w:rPr>
        <w:t>Kandidatima</w:t>
      </w:r>
    </w:p>
    <w:p w:rsidR="00A92D4F" w:rsidRPr="003F58BD" w:rsidRDefault="00A92D4F" w:rsidP="00A92D4F">
      <w:pPr>
        <w:pStyle w:val="Odlomakpopisa"/>
        <w:numPr>
          <w:ilvl w:val="0"/>
          <w:numId w:val="12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3F58BD">
        <w:rPr>
          <w:rFonts w:ascii="Times New Roman" w:hAnsi="Times New Roman" w:cs="Times New Roman"/>
          <w:sz w:val="24"/>
          <w:szCs w:val="24"/>
        </w:rPr>
        <w:t>Pismohrana</w:t>
      </w:r>
    </w:p>
    <w:sectPr w:rsidR="00A92D4F" w:rsidRPr="003F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01A1"/>
    <w:multiLevelType w:val="hybridMultilevel"/>
    <w:tmpl w:val="8326D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954"/>
    <w:multiLevelType w:val="hybridMultilevel"/>
    <w:tmpl w:val="B658F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1503F5"/>
    <w:rsid w:val="002959EF"/>
    <w:rsid w:val="002A5408"/>
    <w:rsid w:val="002E0580"/>
    <w:rsid w:val="002E449C"/>
    <w:rsid w:val="00305CA8"/>
    <w:rsid w:val="00310F9F"/>
    <w:rsid w:val="003A2177"/>
    <w:rsid w:val="003C0A57"/>
    <w:rsid w:val="003E1952"/>
    <w:rsid w:val="003E5914"/>
    <w:rsid w:val="003F58BD"/>
    <w:rsid w:val="00445B14"/>
    <w:rsid w:val="004503AD"/>
    <w:rsid w:val="004968FF"/>
    <w:rsid w:val="004C297A"/>
    <w:rsid w:val="005737E0"/>
    <w:rsid w:val="005776EC"/>
    <w:rsid w:val="00595360"/>
    <w:rsid w:val="005A2C97"/>
    <w:rsid w:val="005A3C3B"/>
    <w:rsid w:val="005B06DE"/>
    <w:rsid w:val="005B4D64"/>
    <w:rsid w:val="005E673E"/>
    <w:rsid w:val="005F2529"/>
    <w:rsid w:val="006803A0"/>
    <w:rsid w:val="00762F25"/>
    <w:rsid w:val="0077664B"/>
    <w:rsid w:val="00783FEB"/>
    <w:rsid w:val="0084528F"/>
    <w:rsid w:val="00850549"/>
    <w:rsid w:val="00894B9D"/>
    <w:rsid w:val="008F4244"/>
    <w:rsid w:val="00902B25"/>
    <w:rsid w:val="009A7CCD"/>
    <w:rsid w:val="00A32970"/>
    <w:rsid w:val="00A52D83"/>
    <w:rsid w:val="00A54CE1"/>
    <w:rsid w:val="00A92D4F"/>
    <w:rsid w:val="00AC15E5"/>
    <w:rsid w:val="00AD3CC9"/>
    <w:rsid w:val="00B171B4"/>
    <w:rsid w:val="00B90DFF"/>
    <w:rsid w:val="00C114E9"/>
    <w:rsid w:val="00C92A08"/>
    <w:rsid w:val="00CF374E"/>
    <w:rsid w:val="00D0134B"/>
    <w:rsid w:val="00D063AF"/>
    <w:rsid w:val="00D06E56"/>
    <w:rsid w:val="00D34488"/>
    <w:rsid w:val="00D8768A"/>
    <w:rsid w:val="00DE3C09"/>
    <w:rsid w:val="00DE597F"/>
    <w:rsid w:val="00DF7C43"/>
    <w:rsid w:val="00E754BB"/>
    <w:rsid w:val="00E7733F"/>
    <w:rsid w:val="00EE1E2C"/>
    <w:rsid w:val="00F15E7B"/>
    <w:rsid w:val="00F36E3B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B2F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2F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24</cp:revision>
  <cp:lastPrinted>2022-10-13T12:04:00Z</cp:lastPrinted>
  <dcterms:created xsi:type="dcterms:W3CDTF">2022-03-01T12:17:00Z</dcterms:created>
  <dcterms:modified xsi:type="dcterms:W3CDTF">2024-03-19T10:15:00Z</dcterms:modified>
</cp:coreProperties>
</file>